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7B0D" w14:textId="77777777" w:rsidR="00637A8E" w:rsidRPr="00676A73" w:rsidRDefault="00637A8E" w:rsidP="00637A8E">
      <w:pPr>
        <w:autoSpaceDE w:val="0"/>
        <w:autoSpaceDN w:val="0"/>
        <w:adjustRightInd w:val="0"/>
        <w:ind w:firstLine="4820"/>
        <w:rPr>
          <w:color w:val="000000"/>
          <w:sz w:val="20"/>
          <w:szCs w:val="20"/>
          <w:lang w:eastAsia="en-US"/>
        </w:rPr>
      </w:pPr>
      <w:r w:rsidRPr="00676A73">
        <w:rPr>
          <w:color w:val="000000"/>
          <w:sz w:val="20"/>
          <w:szCs w:val="20"/>
          <w:lang w:eastAsia="en-US"/>
        </w:rPr>
        <w:t>Vilkaviškio r. Gražiškių gimnazijos</w:t>
      </w:r>
    </w:p>
    <w:p w14:paraId="42447A96" w14:textId="77777777" w:rsidR="00637A8E" w:rsidRPr="00676A73" w:rsidRDefault="00637A8E" w:rsidP="00637A8E">
      <w:pPr>
        <w:autoSpaceDE w:val="0"/>
        <w:autoSpaceDN w:val="0"/>
        <w:adjustRightInd w:val="0"/>
        <w:ind w:firstLine="4820"/>
        <w:rPr>
          <w:color w:val="000000"/>
          <w:sz w:val="20"/>
          <w:szCs w:val="20"/>
          <w:lang w:eastAsia="en-US"/>
        </w:rPr>
      </w:pPr>
      <w:r w:rsidRPr="00676A73">
        <w:rPr>
          <w:color w:val="000000"/>
          <w:sz w:val="20"/>
          <w:szCs w:val="20"/>
          <w:lang w:eastAsia="en-US"/>
        </w:rPr>
        <w:t xml:space="preserve">Mokinio individualaus ugdymo plano sudarymo tvarkos aprašo </w:t>
      </w:r>
    </w:p>
    <w:p w14:paraId="581FB6AA" w14:textId="77777777" w:rsidR="00637A8E" w:rsidRPr="00676A73" w:rsidRDefault="00637A8E" w:rsidP="00637A8E">
      <w:pPr>
        <w:autoSpaceDE w:val="0"/>
        <w:autoSpaceDN w:val="0"/>
        <w:adjustRightInd w:val="0"/>
        <w:ind w:firstLine="482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6</w:t>
      </w:r>
      <w:r w:rsidRPr="00676A73">
        <w:rPr>
          <w:color w:val="000000"/>
          <w:sz w:val="20"/>
          <w:szCs w:val="20"/>
          <w:lang w:eastAsia="en-US"/>
        </w:rPr>
        <w:t xml:space="preserve"> priedas</w:t>
      </w:r>
    </w:p>
    <w:p w14:paraId="53AF805B" w14:textId="77777777" w:rsidR="00637A8E" w:rsidRDefault="00637A8E" w:rsidP="00637A8E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14:paraId="0EDC12C8" w14:textId="77777777" w:rsidR="00637A8E" w:rsidRPr="009E5069" w:rsidRDefault="00637A8E" w:rsidP="00637A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9E5069">
        <w:rPr>
          <w:b/>
          <w:lang w:eastAsia="en-US"/>
        </w:rPr>
        <w:t>VILKAVIŠKIO R. GRAŽIŠKIŲ GIMNAZIJA</w:t>
      </w:r>
    </w:p>
    <w:p w14:paraId="2BC92F77" w14:textId="77777777" w:rsidR="00637A8E" w:rsidRPr="009E5069" w:rsidRDefault="00637A8E" w:rsidP="00637A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14:paraId="602EB388" w14:textId="77777777" w:rsidR="00637A8E" w:rsidRPr="009E5069" w:rsidRDefault="00637A8E" w:rsidP="00637A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9E5069">
        <w:rPr>
          <w:b/>
          <w:color w:val="000000"/>
          <w:lang w:eastAsia="en-US"/>
        </w:rPr>
        <w:t>INDIVIDUALUS UGDYMO (SI) PLANAS</w:t>
      </w:r>
    </w:p>
    <w:p w14:paraId="7AAA574C" w14:textId="77777777" w:rsidR="00637A8E" w:rsidRPr="009E5069" w:rsidRDefault="00637A8E" w:rsidP="00637A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9E5069">
        <w:rPr>
          <w:b/>
          <w:color w:val="000000"/>
          <w:lang w:eastAsia="en-US"/>
        </w:rPr>
        <w:t>SIEKIANT LIKVIDUOTI ŽINIŲ SPRAGAS</w:t>
      </w:r>
    </w:p>
    <w:p w14:paraId="73E3F837" w14:textId="249EB522" w:rsidR="00637A8E" w:rsidRPr="009E5069" w:rsidRDefault="00637A8E" w:rsidP="00637A8E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9E5069">
        <w:rPr>
          <w:b/>
          <w:color w:val="000000"/>
          <w:lang w:eastAsia="en-US"/>
        </w:rPr>
        <w:t>20</w:t>
      </w:r>
      <w:r w:rsidR="008F0128">
        <w:rPr>
          <w:b/>
          <w:color w:val="000000"/>
          <w:lang w:eastAsia="en-US"/>
        </w:rPr>
        <w:t>2</w:t>
      </w:r>
      <w:r w:rsidR="004A7EFE">
        <w:rPr>
          <w:b/>
          <w:color w:val="000000"/>
          <w:lang w:eastAsia="en-US"/>
        </w:rPr>
        <w:t>...</w:t>
      </w:r>
      <w:r w:rsidRPr="009E5069">
        <w:rPr>
          <w:b/>
          <w:color w:val="000000"/>
          <w:lang w:eastAsia="en-US"/>
        </w:rPr>
        <w:t>–20</w:t>
      </w:r>
      <w:r w:rsidR="008F0128">
        <w:rPr>
          <w:b/>
          <w:color w:val="000000"/>
          <w:lang w:eastAsia="en-US"/>
        </w:rPr>
        <w:t>2</w:t>
      </w:r>
      <w:r w:rsidR="004A7EFE">
        <w:rPr>
          <w:b/>
          <w:color w:val="000000"/>
          <w:lang w:eastAsia="en-US"/>
        </w:rPr>
        <w:t>..</w:t>
      </w:r>
      <w:r w:rsidRPr="009E5069">
        <w:rPr>
          <w:b/>
          <w:color w:val="000000"/>
          <w:lang w:eastAsia="en-US"/>
        </w:rPr>
        <w:t xml:space="preserve"> m. m. </w:t>
      </w:r>
      <w:r w:rsidR="008F0128">
        <w:rPr>
          <w:b/>
          <w:color w:val="000000"/>
          <w:lang w:eastAsia="en-US"/>
        </w:rPr>
        <w:t>I</w:t>
      </w:r>
      <w:r w:rsidRPr="009E5069">
        <w:rPr>
          <w:b/>
          <w:color w:val="000000"/>
          <w:lang w:eastAsia="en-US"/>
        </w:rPr>
        <w:t xml:space="preserve"> PUSMETIS</w:t>
      </w:r>
    </w:p>
    <w:p w14:paraId="0BB64EB2" w14:textId="1069D067" w:rsidR="00637A8E" w:rsidRPr="00F471B5" w:rsidRDefault="00637A8E" w:rsidP="00637A8E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>20</w:t>
      </w:r>
      <w:r w:rsidR="008F0128">
        <w:rPr>
          <w:color w:val="000000"/>
          <w:lang w:eastAsia="en-US"/>
        </w:rPr>
        <w:t>21-</w:t>
      </w:r>
      <w:r w:rsidR="004A7EFE">
        <w:rPr>
          <w:color w:val="000000"/>
          <w:lang w:eastAsia="en-US"/>
        </w:rPr>
        <w:t>..</w:t>
      </w:r>
      <w:r w:rsidR="008F0128">
        <w:rPr>
          <w:color w:val="000000"/>
          <w:lang w:eastAsia="en-US"/>
        </w:rPr>
        <w:t>-</w:t>
      </w:r>
      <w:r w:rsidR="004A7EFE">
        <w:rPr>
          <w:color w:val="000000"/>
          <w:lang w:eastAsia="en-US"/>
        </w:rPr>
        <w:t>...</w:t>
      </w:r>
    </w:p>
    <w:p w14:paraId="6BF5A7C0" w14:textId="77777777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4A316D95" w14:textId="466CC04E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 xml:space="preserve">Dalykas </w:t>
      </w:r>
    </w:p>
    <w:p w14:paraId="6545B848" w14:textId="6FB79C32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 xml:space="preserve">Mokinys(-ė) </w:t>
      </w:r>
      <w:r w:rsidR="004A7EFE">
        <w:rPr>
          <w:color w:val="000000"/>
          <w:lang w:eastAsia="en-US"/>
        </w:rPr>
        <w:t xml:space="preserve">              </w:t>
      </w:r>
      <w:r w:rsidRPr="00F471B5">
        <w:rPr>
          <w:color w:val="000000"/>
          <w:lang w:eastAsia="en-US"/>
        </w:rPr>
        <w:t xml:space="preserve">Klasė </w:t>
      </w:r>
      <w:r w:rsidR="004A7EFE">
        <w:rPr>
          <w:color w:val="000000"/>
          <w:lang w:eastAsia="en-US"/>
        </w:rPr>
        <w:t xml:space="preserve"> </w:t>
      </w:r>
    </w:p>
    <w:p w14:paraId="6A47C810" w14:textId="71F014EF" w:rsidR="00C64DE6" w:rsidRPr="00F471B5" w:rsidRDefault="00637A8E" w:rsidP="00C64DE6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>Mokymosi sunkumo priežastys</w:t>
      </w:r>
      <w:r w:rsidR="00C64DE6">
        <w:rPr>
          <w:color w:val="000000"/>
          <w:lang w:eastAsia="en-US"/>
        </w:rPr>
        <w:t>:</w:t>
      </w:r>
      <w:r w:rsidR="00542B9B">
        <w:rPr>
          <w:color w:val="000000"/>
          <w:lang w:eastAsia="en-US"/>
        </w:rPr>
        <w:t xml:space="preserve"> </w:t>
      </w:r>
    </w:p>
    <w:p w14:paraId="6BF676B3" w14:textId="7A81E32D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 xml:space="preserve"> </w:t>
      </w:r>
    </w:p>
    <w:p w14:paraId="0444B811" w14:textId="22600EE2" w:rsidR="00637A8E" w:rsidRPr="00F471B5" w:rsidRDefault="00637A8E" w:rsidP="00C64DE6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>Uždaviniai (kaip bus šalinami sunkumai</w:t>
      </w:r>
      <w:r w:rsidR="00C64DE6">
        <w:rPr>
          <w:color w:val="000000"/>
          <w:lang w:eastAsia="en-US"/>
        </w:rPr>
        <w:t xml:space="preserve">) </w:t>
      </w:r>
    </w:p>
    <w:p w14:paraId="5B560CB6" w14:textId="5A27C9E5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Teikiama p</w:t>
      </w:r>
      <w:r w:rsidRPr="00F471B5">
        <w:rPr>
          <w:color w:val="000000"/>
          <w:lang w:eastAsia="en-US"/>
        </w:rPr>
        <w:t>agalba/konsultacijos</w:t>
      </w:r>
      <w:r w:rsidR="00C64DE6">
        <w:rPr>
          <w:color w:val="000000"/>
          <w:lang w:eastAsia="en-US"/>
        </w:rPr>
        <w:t xml:space="preserve">: </w:t>
      </w:r>
    </w:p>
    <w:p w14:paraId="0F32863A" w14:textId="294442B5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205405F6" w14:textId="43792F35" w:rsidR="00C64DE6" w:rsidRPr="00F471B5" w:rsidRDefault="00637A8E" w:rsidP="00C64DE6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>Sėkmės kriterijai</w:t>
      </w:r>
      <w:r w:rsidR="00C64DE6">
        <w:rPr>
          <w:color w:val="000000"/>
          <w:lang w:eastAsia="en-US"/>
        </w:rPr>
        <w:t xml:space="preserve">: </w:t>
      </w:r>
    </w:p>
    <w:p w14:paraId="52756C42" w14:textId="3ABFE9EE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7DC6FB29" w14:textId="77777777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90"/>
        <w:gridCol w:w="2771"/>
      </w:tblGrid>
      <w:tr w:rsidR="00637A8E" w:rsidRPr="00C64DE6" w14:paraId="62456BCF" w14:textId="77777777" w:rsidTr="00781E92">
        <w:trPr>
          <w:trHeight w:val="249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9E5645" w14:textId="77777777" w:rsidR="00637A8E" w:rsidRPr="00C64DE6" w:rsidRDefault="00637A8E" w:rsidP="005910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4DE6">
              <w:rPr>
                <w:color w:val="000000"/>
                <w:lang w:eastAsia="en-US"/>
              </w:rPr>
              <w:t>Tema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607101" w14:textId="77777777" w:rsidR="00637A8E" w:rsidRPr="00C64DE6" w:rsidRDefault="00637A8E" w:rsidP="005910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4DE6">
              <w:rPr>
                <w:color w:val="000000"/>
                <w:lang w:eastAsia="en-US"/>
              </w:rPr>
              <w:t>Atsiskaitymo forma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DC0855" w14:textId="77777777" w:rsidR="00637A8E" w:rsidRPr="00C64DE6" w:rsidRDefault="00637A8E" w:rsidP="005910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4DE6">
              <w:rPr>
                <w:color w:val="000000"/>
                <w:lang w:eastAsia="en-US"/>
              </w:rPr>
              <w:t>Atsiskaitymo laikas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387DF9" w14:textId="77777777" w:rsidR="00637A8E" w:rsidRPr="00C64DE6" w:rsidRDefault="00637A8E" w:rsidP="005910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4DE6">
              <w:rPr>
                <w:color w:val="000000"/>
                <w:lang w:eastAsia="en-US"/>
              </w:rPr>
              <w:t>Pastabos</w:t>
            </w:r>
          </w:p>
        </w:tc>
      </w:tr>
      <w:tr w:rsidR="00637A8E" w:rsidRPr="00C64DE6" w14:paraId="03109946" w14:textId="77777777" w:rsidTr="00567907">
        <w:trPr>
          <w:trHeight w:val="1475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F4532B" w14:textId="74AE7C2B" w:rsidR="00C64DE6" w:rsidRPr="00C64DE6" w:rsidRDefault="00C64DE6" w:rsidP="00C64DE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27613A" w14:textId="2761F987" w:rsidR="00637A8E" w:rsidRPr="00C64DE6" w:rsidRDefault="00637A8E" w:rsidP="005910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C9C848" w14:textId="09629E5D" w:rsidR="00781E92" w:rsidRPr="00C64DE6" w:rsidRDefault="00781E92" w:rsidP="00C64D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1566AB" w14:textId="1B14D601" w:rsidR="00637A8E" w:rsidRPr="00C64DE6" w:rsidRDefault="00637A8E" w:rsidP="005910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67907" w:rsidRPr="00C64DE6" w14:paraId="04F9A870" w14:textId="77777777" w:rsidTr="00567907">
        <w:trPr>
          <w:trHeight w:val="1475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E13750" w14:textId="2AD94392" w:rsidR="00567907" w:rsidRPr="00567907" w:rsidRDefault="00567907" w:rsidP="0056790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3F233" w14:textId="5B0A07C7" w:rsidR="00567907" w:rsidRDefault="00567907" w:rsidP="0056790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3F44FF" w14:textId="43F2F767" w:rsidR="00567907" w:rsidRPr="00C64DE6" w:rsidRDefault="00567907" w:rsidP="005679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46ECDC" w14:textId="64DE6C70" w:rsidR="00567907" w:rsidRDefault="00567907" w:rsidP="0056790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14:paraId="511FE6B3" w14:textId="77777777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4FE241FC" w14:textId="77777777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 xml:space="preserve">PARENGĖ </w:t>
      </w:r>
    </w:p>
    <w:p w14:paraId="360A3C09" w14:textId="1DCB2B91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>Mokytojas _______________</w:t>
      </w:r>
      <w:r>
        <w:rPr>
          <w:color w:val="000000"/>
          <w:lang w:eastAsia="en-US"/>
        </w:rPr>
        <w:t xml:space="preserve">  </w:t>
      </w:r>
      <w:r w:rsidRPr="00F471B5">
        <w:rPr>
          <w:color w:val="000000"/>
          <w:lang w:eastAsia="en-US"/>
        </w:rPr>
        <w:t xml:space="preserve"> </w:t>
      </w:r>
      <w:r w:rsidR="00C64DE6">
        <w:rPr>
          <w:color w:val="000000"/>
          <w:lang w:eastAsia="en-US"/>
        </w:rPr>
        <w:tab/>
      </w:r>
      <w:r w:rsidR="004A7EFE">
        <w:rPr>
          <w:color w:val="000000"/>
          <w:lang w:eastAsia="en-US"/>
        </w:rPr>
        <w:t>__________________</w:t>
      </w:r>
      <w:r w:rsidRPr="00F471B5">
        <w:rPr>
          <w:color w:val="000000"/>
          <w:lang w:eastAsia="en-US"/>
        </w:rPr>
        <w:t xml:space="preserve"> </w:t>
      </w:r>
    </w:p>
    <w:p w14:paraId="41ADF6CB" w14:textId="77777777" w:rsidR="00637A8E" w:rsidRPr="00F471B5" w:rsidRDefault="00637A8E" w:rsidP="00637A8E">
      <w:pPr>
        <w:autoSpaceDE w:val="0"/>
        <w:autoSpaceDN w:val="0"/>
        <w:adjustRightInd w:val="0"/>
        <w:ind w:firstLine="1296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>(</w:t>
      </w:r>
      <w:r>
        <w:rPr>
          <w:color w:val="000000"/>
          <w:lang w:eastAsia="en-US"/>
        </w:rPr>
        <w:t>p</w:t>
      </w:r>
      <w:r w:rsidRPr="00F471B5">
        <w:rPr>
          <w:color w:val="000000"/>
          <w:lang w:eastAsia="en-US"/>
        </w:rPr>
        <w:t>arašas)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Pr="00F471B5">
        <w:rPr>
          <w:color w:val="000000"/>
          <w:lang w:eastAsia="en-US"/>
        </w:rPr>
        <w:t>(</w:t>
      </w:r>
      <w:r>
        <w:rPr>
          <w:color w:val="000000"/>
          <w:lang w:eastAsia="en-US"/>
        </w:rPr>
        <w:t>v</w:t>
      </w:r>
      <w:r w:rsidRPr="00F471B5">
        <w:rPr>
          <w:color w:val="000000"/>
          <w:lang w:eastAsia="en-US"/>
        </w:rPr>
        <w:t xml:space="preserve">ardas, pavardė) </w:t>
      </w:r>
    </w:p>
    <w:p w14:paraId="49E19533" w14:textId="77777777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6E259BFE" w14:textId="77777777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 xml:space="preserve">SUSIPAŽINO </w:t>
      </w:r>
    </w:p>
    <w:p w14:paraId="33DE50A4" w14:textId="4283EFAE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>Mokinio tėvai (globėjai) ___________</w:t>
      </w:r>
      <w:r w:rsidR="004A7EFE">
        <w:rPr>
          <w:color w:val="000000"/>
          <w:lang w:eastAsia="en-US"/>
        </w:rPr>
        <w:t xml:space="preserve">          </w:t>
      </w:r>
      <w:r>
        <w:rPr>
          <w:color w:val="000000"/>
          <w:lang w:eastAsia="en-US"/>
        </w:rPr>
        <w:t>.</w:t>
      </w:r>
      <w:r w:rsidRPr="00F471B5">
        <w:rPr>
          <w:color w:val="000000"/>
          <w:lang w:eastAsia="en-US"/>
        </w:rPr>
        <w:t xml:space="preserve">__________________________ </w:t>
      </w:r>
    </w:p>
    <w:p w14:paraId="72C876AC" w14:textId="77777777" w:rsidR="00637A8E" w:rsidRPr="00F471B5" w:rsidRDefault="00637A8E" w:rsidP="00637A8E">
      <w:pPr>
        <w:autoSpaceDE w:val="0"/>
        <w:autoSpaceDN w:val="0"/>
        <w:adjustRightInd w:val="0"/>
        <w:ind w:left="1296" w:firstLine="1296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>(</w:t>
      </w:r>
      <w:r>
        <w:rPr>
          <w:color w:val="000000"/>
          <w:lang w:eastAsia="en-US"/>
        </w:rPr>
        <w:t>p</w:t>
      </w:r>
      <w:r w:rsidRPr="00F471B5">
        <w:rPr>
          <w:color w:val="000000"/>
          <w:lang w:eastAsia="en-US"/>
        </w:rPr>
        <w:t>arašas)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Pr="00F471B5">
        <w:rPr>
          <w:color w:val="000000"/>
          <w:lang w:eastAsia="en-US"/>
        </w:rPr>
        <w:t>(</w:t>
      </w:r>
      <w:r>
        <w:rPr>
          <w:color w:val="000000"/>
          <w:lang w:eastAsia="en-US"/>
        </w:rPr>
        <w:t>v</w:t>
      </w:r>
      <w:r w:rsidRPr="00F471B5">
        <w:rPr>
          <w:color w:val="000000"/>
          <w:lang w:eastAsia="en-US"/>
        </w:rPr>
        <w:t xml:space="preserve">ardas, pavardė) </w:t>
      </w:r>
    </w:p>
    <w:p w14:paraId="0F7D8F30" w14:textId="77777777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5EEACAB9" w14:textId="16352119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 xml:space="preserve">ĮVERTINIMAS </w:t>
      </w:r>
      <w:r w:rsidR="00915E17">
        <w:rPr>
          <w:color w:val="000000"/>
          <w:lang w:eastAsia="en-US"/>
        </w:rPr>
        <w:t>–  (</w:t>
      </w:r>
      <w:r w:rsidR="004A7EFE">
        <w:rPr>
          <w:color w:val="000000"/>
          <w:lang w:eastAsia="en-US"/>
        </w:rPr>
        <w:t>...</w:t>
      </w:r>
      <w:r w:rsidR="00915E17">
        <w:rPr>
          <w:color w:val="000000"/>
          <w:lang w:eastAsia="en-US"/>
        </w:rPr>
        <w:t>)</w:t>
      </w:r>
      <w:r w:rsidRPr="00F471B5">
        <w:rPr>
          <w:color w:val="000000"/>
          <w:lang w:eastAsia="en-US"/>
        </w:rPr>
        <w:t xml:space="preserve"> _________________ </w:t>
      </w:r>
    </w:p>
    <w:p w14:paraId="70701470" w14:textId="77777777" w:rsidR="00637A8E" w:rsidRPr="00F471B5" w:rsidRDefault="00637A8E" w:rsidP="00637A8E">
      <w:pPr>
        <w:autoSpaceDE w:val="0"/>
        <w:autoSpaceDN w:val="0"/>
        <w:adjustRightInd w:val="0"/>
        <w:ind w:left="1296" w:firstLine="129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</w:t>
      </w:r>
      <w:r w:rsidRPr="00F471B5">
        <w:rPr>
          <w:color w:val="000000"/>
          <w:lang w:eastAsia="en-US"/>
        </w:rPr>
        <w:t>(</w:t>
      </w:r>
      <w:r>
        <w:rPr>
          <w:color w:val="000000"/>
          <w:lang w:eastAsia="en-US"/>
        </w:rPr>
        <w:t>m</w:t>
      </w:r>
      <w:r w:rsidRPr="00F471B5">
        <w:rPr>
          <w:color w:val="000000"/>
          <w:lang w:eastAsia="en-US"/>
        </w:rPr>
        <w:t xml:space="preserve">okytojo parašas) </w:t>
      </w:r>
    </w:p>
    <w:p w14:paraId="16CD08D9" w14:textId="77777777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52D91F8F" w14:textId="77777777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 xml:space="preserve">SU ĮVERTINIMU SUSIPAŽINO </w:t>
      </w:r>
    </w:p>
    <w:p w14:paraId="6E9C89A9" w14:textId="77777777" w:rsidR="00637A8E" w:rsidRPr="00F471B5" w:rsidRDefault="00637A8E" w:rsidP="00637A8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>Mokinio tėvai (globėjai) ____________</w:t>
      </w:r>
      <w:r>
        <w:rPr>
          <w:color w:val="000000"/>
          <w:lang w:eastAsia="en-US"/>
        </w:rPr>
        <w:t>...</w:t>
      </w:r>
      <w:r w:rsidRPr="00F471B5">
        <w:rPr>
          <w:color w:val="000000"/>
          <w:lang w:eastAsia="en-US"/>
        </w:rPr>
        <w:t xml:space="preserve">__________________________ </w:t>
      </w:r>
    </w:p>
    <w:p w14:paraId="065A1B00" w14:textId="77777777" w:rsidR="00637A8E" w:rsidRPr="00F471B5" w:rsidRDefault="00637A8E" w:rsidP="00637A8E">
      <w:pPr>
        <w:autoSpaceDE w:val="0"/>
        <w:autoSpaceDN w:val="0"/>
        <w:adjustRightInd w:val="0"/>
        <w:ind w:left="1296" w:firstLine="1296"/>
        <w:jc w:val="both"/>
        <w:rPr>
          <w:color w:val="000000"/>
          <w:lang w:eastAsia="en-US"/>
        </w:rPr>
      </w:pPr>
      <w:r w:rsidRPr="00F471B5">
        <w:rPr>
          <w:color w:val="000000"/>
          <w:lang w:eastAsia="en-US"/>
        </w:rPr>
        <w:t>(</w:t>
      </w:r>
      <w:r>
        <w:rPr>
          <w:color w:val="000000"/>
          <w:lang w:eastAsia="en-US"/>
        </w:rPr>
        <w:t>p</w:t>
      </w:r>
      <w:r w:rsidRPr="00F471B5">
        <w:rPr>
          <w:color w:val="000000"/>
          <w:lang w:eastAsia="en-US"/>
        </w:rPr>
        <w:t>arašas)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Pr="00F471B5">
        <w:rPr>
          <w:color w:val="000000"/>
          <w:lang w:eastAsia="en-US"/>
        </w:rPr>
        <w:t>(</w:t>
      </w:r>
      <w:r>
        <w:rPr>
          <w:color w:val="000000"/>
          <w:lang w:eastAsia="en-US"/>
        </w:rPr>
        <w:t>v</w:t>
      </w:r>
      <w:r w:rsidRPr="00F471B5">
        <w:rPr>
          <w:color w:val="000000"/>
          <w:lang w:eastAsia="en-US"/>
        </w:rPr>
        <w:t xml:space="preserve">ardas, pavardė) </w:t>
      </w:r>
    </w:p>
    <w:p w14:paraId="49CA7331" w14:textId="0F437EFF" w:rsidR="00B86A34" w:rsidRDefault="006A6350">
      <w:r>
        <w:t>VGK išvados</w:t>
      </w:r>
      <w:r w:rsidR="004A7EFE">
        <w:t>:</w:t>
      </w:r>
    </w:p>
    <w:sectPr w:rsidR="00B86A34" w:rsidSect="00637A8E">
      <w:pgSz w:w="12240" w:h="15840"/>
      <w:pgMar w:top="568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8E"/>
    <w:rsid w:val="000559C0"/>
    <w:rsid w:val="000D73F4"/>
    <w:rsid w:val="002F6FAE"/>
    <w:rsid w:val="003A29B3"/>
    <w:rsid w:val="004A7EFE"/>
    <w:rsid w:val="005274A1"/>
    <w:rsid w:val="00542B9B"/>
    <w:rsid w:val="00567907"/>
    <w:rsid w:val="005B2E56"/>
    <w:rsid w:val="00637A8E"/>
    <w:rsid w:val="006A6350"/>
    <w:rsid w:val="00781E92"/>
    <w:rsid w:val="008F0128"/>
    <w:rsid w:val="00915E17"/>
    <w:rsid w:val="00A06E78"/>
    <w:rsid w:val="00A835E3"/>
    <w:rsid w:val="00B86A34"/>
    <w:rsid w:val="00C64DE6"/>
    <w:rsid w:val="00E812F5"/>
    <w:rsid w:val="00FE6494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EF8"/>
  <w15:docId w15:val="{C8B06F0D-5755-4B32-90A6-0D4E3DA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Spec. ped. pagalba 1</cp:lastModifiedBy>
  <cp:revision>2</cp:revision>
  <dcterms:created xsi:type="dcterms:W3CDTF">2021-06-17T09:31:00Z</dcterms:created>
  <dcterms:modified xsi:type="dcterms:W3CDTF">2021-06-17T09:31:00Z</dcterms:modified>
</cp:coreProperties>
</file>